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F4" w:rsidRDefault="002538F4" w:rsidP="009500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00E" w:rsidRPr="00DA6F2B" w:rsidRDefault="0095000E" w:rsidP="009500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DC52B8" w:rsidRPr="00EE3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0A7">
        <w:rPr>
          <w:rFonts w:ascii="Times New Roman" w:hAnsi="Times New Roman" w:cs="Times New Roman"/>
          <w:b/>
          <w:sz w:val="28"/>
          <w:szCs w:val="28"/>
        </w:rPr>
        <w:t>6</w:t>
      </w:r>
    </w:p>
    <w:p w:rsidR="0095000E" w:rsidRDefault="0095000E" w:rsidP="0095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95000E" w:rsidRPr="00160066" w:rsidRDefault="0095000E" w:rsidP="0095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93460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C9346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93460">
        <w:rPr>
          <w:rFonts w:ascii="Times New Roman" w:hAnsi="Times New Roman" w:cs="Times New Roman"/>
          <w:b/>
          <w:sz w:val="24"/>
          <w:szCs w:val="24"/>
        </w:rPr>
        <w:t xml:space="preserve"> №121</w:t>
      </w:r>
    </w:p>
    <w:p w:rsidR="003F6F72" w:rsidRPr="00081462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08146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0FF4" w:rsidRPr="00221F6A">
        <w:rPr>
          <w:rFonts w:ascii="Times New Roman" w:hAnsi="Times New Roman" w:cs="Times New Roman"/>
          <w:sz w:val="24"/>
          <w:szCs w:val="24"/>
        </w:rPr>
        <w:t xml:space="preserve">     </w:t>
      </w:r>
      <w:r w:rsidR="002538F4">
        <w:rPr>
          <w:rFonts w:ascii="Times New Roman" w:hAnsi="Times New Roman" w:cs="Times New Roman"/>
          <w:sz w:val="24"/>
          <w:szCs w:val="24"/>
        </w:rPr>
        <w:t xml:space="preserve">        </w:t>
      </w:r>
      <w:r w:rsidR="0014115B">
        <w:rPr>
          <w:rFonts w:ascii="Times New Roman" w:hAnsi="Times New Roman" w:cs="Times New Roman"/>
          <w:sz w:val="24"/>
          <w:szCs w:val="24"/>
        </w:rPr>
        <w:t xml:space="preserve"> </w:t>
      </w:r>
      <w:r w:rsidR="006F0FF4" w:rsidRPr="00221F6A">
        <w:rPr>
          <w:rFonts w:ascii="Times New Roman" w:hAnsi="Times New Roman" w:cs="Times New Roman"/>
          <w:sz w:val="24"/>
          <w:szCs w:val="24"/>
        </w:rPr>
        <w:t xml:space="preserve">  </w:t>
      </w:r>
      <w:r w:rsidR="00B07838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«</w:t>
      </w:r>
      <w:r w:rsidR="002B60A7">
        <w:rPr>
          <w:rFonts w:ascii="Times New Roman" w:hAnsi="Times New Roman" w:cs="Times New Roman"/>
          <w:sz w:val="24"/>
          <w:szCs w:val="24"/>
        </w:rPr>
        <w:t>29</w:t>
      </w:r>
      <w:r w:rsidR="002538F4">
        <w:rPr>
          <w:rFonts w:ascii="Times New Roman" w:hAnsi="Times New Roman" w:cs="Times New Roman"/>
          <w:sz w:val="24"/>
          <w:szCs w:val="24"/>
        </w:rPr>
        <w:t xml:space="preserve">» </w:t>
      </w:r>
      <w:r w:rsidR="002B60A7">
        <w:rPr>
          <w:rFonts w:ascii="Times New Roman" w:hAnsi="Times New Roman" w:cs="Times New Roman"/>
          <w:sz w:val="24"/>
          <w:szCs w:val="24"/>
        </w:rPr>
        <w:t>декабря</w:t>
      </w:r>
      <w:r w:rsidR="007B371F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20</w:t>
      </w:r>
      <w:r w:rsidR="00446574">
        <w:rPr>
          <w:rFonts w:ascii="Times New Roman" w:hAnsi="Times New Roman" w:cs="Times New Roman"/>
          <w:sz w:val="24"/>
          <w:szCs w:val="24"/>
        </w:rPr>
        <w:t>2</w:t>
      </w:r>
      <w:r w:rsidR="007B371F">
        <w:rPr>
          <w:rFonts w:ascii="Times New Roman" w:hAnsi="Times New Roman" w:cs="Times New Roman"/>
          <w:sz w:val="24"/>
          <w:szCs w:val="24"/>
        </w:rPr>
        <w:t>3</w:t>
      </w:r>
      <w:r w:rsidRPr="00081462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081462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00E" w:rsidRDefault="0095000E" w:rsidP="0095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6F72" w:rsidRPr="00081462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DC52B8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325EC" w:rsidRPr="00081462">
        <w:rPr>
          <w:rFonts w:ascii="Times New Roman" w:hAnsi="Times New Roman" w:cs="Times New Roman"/>
          <w:sz w:val="24"/>
          <w:szCs w:val="24"/>
        </w:rPr>
        <w:t>Виталия Викторовича Балашова</w:t>
      </w:r>
      <w:r w:rsidR="003F6F72" w:rsidRPr="00081462">
        <w:rPr>
          <w:rFonts w:ascii="Times New Roman" w:hAnsi="Times New Roman" w:cs="Times New Roman"/>
          <w:sz w:val="24"/>
          <w:szCs w:val="24"/>
        </w:rPr>
        <w:t>, де</w:t>
      </w:r>
      <w:r w:rsidR="0072360B">
        <w:rPr>
          <w:rFonts w:ascii="Times New Roman" w:hAnsi="Times New Roman" w:cs="Times New Roman"/>
          <w:sz w:val="24"/>
          <w:szCs w:val="24"/>
        </w:rPr>
        <w:t>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CE5E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7B371F" w:rsidRPr="007B371F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от </w:t>
      </w:r>
      <w:r w:rsidR="002B60A7">
        <w:rPr>
          <w:rFonts w:ascii="Times New Roman" w:hAnsi="Times New Roman" w:cs="Times New Roman"/>
          <w:sz w:val="24"/>
          <w:szCs w:val="24"/>
        </w:rPr>
        <w:t>29</w:t>
      </w:r>
      <w:r w:rsidR="007B371F" w:rsidRPr="007B371F">
        <w:rPr>
          <w:rFonts w:ascii="Times New Roman" w:hAnsi="Times New Roman" w:cs="Times New Roman"/>
          <w:sz w:val="24"/>
          <w:szCs w:val="24"/>
        </w:rPr>
        <w:t>.</w:t>
      </w:r>
      <w:r w:rsidR="002B60A7">
        <w:rPr>
          <w:rFonts w:ascii="Times New Roman" w:hAnsi="Times New Roman" w:cs="Times New Roman"/>
          <w:sz w:val="24"/>
          <w:szCs w:val="24"/>
        </w:rPr>
        <w:t>12</w:t>
      </w:r>
      <w:r w:rsidR="007B371F" w:rsidRPr="007B371F">
        <w:rPr>
          <w:rFonts w:ascii="Times New Roman" w:hAnsi="Times New Roman" w:cs="Times New Roman"/>
          <w:sz w:val="24"/>
          <w:szCs w:val="24"/>
        </w:rPr>
        <w:t xml:space="preserve">.2023г. </w:t>
      </w:r>
      <w:r w:rsidR="004E09C0">
        <w:rPr>
          <w:rFonts w:ascii="Times New Roman" w:hAnsi="Times New Roman"/>
          <w:sz w:val="24"/>
          <w:szCs w:val="24"/>
        </w:rPr>
        <w:t xml:space="preserve">№557 </w:t>
      </w:r>
      <w:bookmarkStart w:id="0" w:name="_GoBack"/>
      <w:bookmarkEnd w:id="0"/>
      <w:r w:rsidR="007B371F" w:rsidRPr="002B60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371F" w:rsidRPr="007B371F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Еткульского муниципального района от 21.12.2022 г. № 385 «О бюджете Еткульского муниципального района на 2023 год и на плановый период 2024 и 2025 годов»</w:t>
      </w:r>
      <w:r w:rsidR="00624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 w:rsidR="002B60A7">
        <w:rPr>
          <w:rFonts w:ascii="Times New Roman" w:hAnsi="Times New Roman" w:cs="Times New Roman"/>
          <w:sz w:val="24"/>
          <w:szCs w:val="24"/>
        </w:rPr>
        <w:t>6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C9346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C934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C93460">
        <w:rPr>
          <w:rFonts w:ascii="Times New Roman" w:hAnsi="Times New Roman" w:cs="Times New Roman"/>
          <w:sz w:val="24"/>
          <w:szCs w:val="24"/>
        </w:rPr>
        <w:t xml:space="preserve"> №121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141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00E" w:rsidRPr="008E743A" w:rsidRDefault="0095000E" w:rsidP="00950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853" w:rsidRPr="002B60A7" w:rsidRDefault="00C85853" w:rsidP="002B60A7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A7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2B60A7" w:rsidRPr="002B60A7">
        <w:rPr>
          <w:rFonts w:ascii="Times New Roman" w:hAnsi="Times New Roman" w:cs="Times New Roman"/>
          <w:sz w:val="24"/>
          <w:szCs w:val="24"/>
        </w:rPr>
        <w:t>2646,0</w:t>
      </w:r>
      <w:r w:rsidRPr="002B60A7">
        <w:rPr>
          <w:rFonts w:ascii="Times New Roman" w:hAnsi="Times New Roman" w:cs="Times New Roman"/>
          <w:sz w:val="24"/>
          <w:szCs w:val="24"/>
        </w:rPr>
        <w:t>» заменить на «</w:t>
      </w:r>
      <w:r w:rsidR="00AF1F10">
        <w:rPr>
          <w:rFonts w:ascii="Times New Roman" w:hAnsi="Times New Roman" w:cs="Times New Roman"/>
          <w:sz w:val="24"/>
          <w:szCs w:val="24"/>
        </w:rPr>
        <w:t>3186,2</w:t>
      </w:r>
      <w:r w:rsidRPr="002B60A7">
        <w:rPr>
          <w:rFonts w:ascii="Times New Roman" w:hAnsi="Times New Roman" w:cs="Times New Roman"/>
          <w:sz w:val="24"/>
          <w:szCs w:val="24"/>
        </w:rPr>
        <w:t>».</w:t>
      </w:r>
    </w:p>
    <w:p w:rsidR="002B60A7" w:rsidRDefault="002B60A7" w:rsidP="002B60A7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6.3.1</w:t>
      </w:r>
      <w:r w:rsidRPr="002B60A7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153,800</w:t>
      </w:r>
      <w:r w:rsidRPr="002B60A7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160,9</w:t>
      </w:r>
      <w:r w:rsidRPr="002B60A7">
        <w:rPr>
          <w:rFonts w:ascii="Times New Roman" w:hAnsi="Times New Roman" w:cs="Times New Roman"/>
          <w:sz w:val="24"/>
          <w:szCs w:val="24"/>
        </w:rPr>
        <w:t>».</w:t>
      </w:r>
    </w:p>
    <w:p w:rsidR="002B60A7" w:rsidRDefault="002B60A7" w:rsidP="002B60A7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A7">
        <w:rPr>
          <w:rFonts w:ascii="Times New Roman" w:hAnsi="Times New Roman" w:cs="Times New Roman"/>
          <w:sz w:val="24"/>
          <w:szCs w:val="24"/>
        </w:rPr>
        <w:t>В пункте 6.3.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60A7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1587,700</w:t>
      </w:r>
      <w:r w:rsidRPr="002B60A7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1987,7</w:t>
      </w:r>
      <w:r w:rsidRPr="002B60A7">
        <w:rPr>
          <w:rFonts w:ascii="Times New Roman" w:hAnsi="Times New Roman" w:cs="Times New Roman"/>
          <w:sz w:val="24"/>
          <w:szCs w:val="24"/>
        </w:rPr>
        <w:t>».</w:t>
      </w:r>
    </w:p>
    <w:p w:rsidR="002B60A7" w:rsidRPr="002B60A7" w:rsidRDefault="002B60A7" w:rsidP="002B60A7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A7">
        <w:rPr>
          <w:rFonts w:ascii="Times New Roman" w:hAnsi="Times New Roman" w:cs="Times New Roman"/>
          <w:sz w:val="24"/>
          <w:szCs w:val="24"/>
        </w:rPr>
        <w:t>В пункте 6.3.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60A7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789,200</w:t>
      </w:r>
      <w:r w:rsidRPr="002B60A7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880,9</w:t>
      </w:r>
      <w:r w:rsidRPr="002B60A7">
        <w:rPr>
          <w:rFonts w:ascii="Times New Roman" w:hAnsi="Times New Roman" w:cs="Times New Roman"/>
          <w:sz w:val="24"/>
          <w:szCs w:val="24"/>
        </w:rPr>
        <w:t>».</w:t>
      </w:r>
    </w:p>
    <w:p w:rsidR="00C85853" w:rsidRPr="00624315" w:rsidRDefault="002B60A7" w:rsidP="00C85853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5853" w:rsidRPr="00C85853">
        <w:rPr>
          <w:rFonts w:ascii="Times New Roman" w:hAnsi="Times New Roman" w:cs="Times New Roman"/>
          <w:sz w:val="24"/>
          <w:szCs w:val="24"/>
        </w:rPr>
        <w:t>.</w:t>
      </w:r>
      <w:r w:rsidR="00C85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5853" w:rsidRPr="00C85853">
        <w:rPr>
          <w:rFonts w:ascii="Times New Roman" w:hAnsi="Times New Roman" w:cs="Times New Roman"/>
          <w:sz w:val="24"/>
          <w:szCs w:val="24"/>
        </w:rPr>
        <w:t>В пункте 6.3.</w:t>
      </w:r>
      <w:r w:rsidR="007B371F">
        <w:rPr>
          <w:rFonts w:ascii="Times New Roman" w:hAnsi="Times New Roman" w:cs="Times New Roman"/>
          <w:sz w:val="24"/>
          <w:szCs w:val="24"/>
        </w:rPr>
        <w:t>9</w:t>
      </w:r>
      <w:r w:rsidR="00C85853" w:rsidRPr="00C85853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115,3</w:t>
      </w:r>
      <w:r w:rsidR="00C85853" w:rsidRPr="00C85853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156,7</w:t>
      </w:r>
      <w:r w:rsidR="00C85853" w:rsidRPr="00C85853">
        <w:rPr>
          <w:rFonts w:ascii="Times New Roman" w:hAnsi="Times New Roman" w:cs="Times New Roman"/>
          <w:sz w:val="24"/>
          <w:szCs w:val="24"/>
        </w:rPr>
        <w:t>».</w:t>
      </w:r>
    </w:p>
    <w:p w:rsidR="00DC52B8" w:rsidRPr="008E743A" w:rsidRDefault="002B60A7" w:rsidP="002538F4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38F4">
        <w:rPr>
          <w:rFonts w:ascii="Times New Roman" w:hAnsi="Times New Roman" w:cs="Times New Roman"/>
          <w:sz w:val="24"/>
          <w:szCs w:val="24"/>
        </w:rPr>
        <w:t>.</w:t>
      </w:r>
      <w:r w:rsidR="007B371F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C93460" w:rsidRPr="00C93460">
        <w:rPr>
          <w:rFonts w:ascii="Times New Roman" w:hAnsi="Times New Roman" w:cs="Times New Roman"/>
          <w:sz w:val="24"/>
          <w:szCs w:val="24"/>
        </w:rPr>
        <w:t xml:space="preserve">от 30.12.2020 года №121 </w:t>
      </w:r>
      <w:r w:rsidR="00DC52B8" w:rsidRPr="008E743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DC52B8" w:rsidRPr="008E743A" w:rsidRDefault="002B60A7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446574" w:rsidRPr="00081462" w:rsidRDefault="002B60A7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C93460" w:rsidRPr="00C93460">
        <w:rPr>
          <w:rFonts w:ascii="Times New Roman" w:hAnsi="Times New Roman" w:cs="Times New Roman"/>
          <w:sz w:val="24"/>
          <w:szCs w:val="24"/>
        </w:rPr>
        <w:t>от 30.12.2020 года №121</w:t>
      </w:r>
      <w:r w:rsidR="00DC52B8" w:rsidRPr="008E743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95000E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0E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081462" w:rsidRDefault="00272A02" w:rsidP="0095000E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0309" w:rsidRPr="0008146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325EC" w:rsidRPr="000814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325EC" w:rsidRPr="00081462">
        <w:rPr>
          <w:rFonts w:ascii="Times New Roman" w:hAnsi="Times New Roman" w:cs="Times New Roman"/>
          <w:sz w:val="24"/>
          <w:szCs w:val="24"/>
        </w:rPr>
        <w:t>456569</w:t>
      </w:r>
      <w:r w:rsidR="00920309" w:rsidRPr="00081462">
        <w:rPr>
          <w:rFonts w:ascii="Times New Roman" w:hAnsi="Times New Roman" w:cs="Times New Roman"/>
          <w:sz w:val="24"/>
          <w:szCs w:val="24"/>
        </w:rPr>
        <w:t>, с.</w:t>
      </w:r>
      <w:r w:rsidR="00296A76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еченкино</w:t>
      </w:r>
      <w:r w:rsidR="00296A76" w:rsidRPr="00081462">
        <w:rPr>
          <w:rFonts w:ascii="Times New Roman" w:hAnsi="Times New Roman" w:cs="Times New Roman"/>
          <w:sz w:val="24"/>
          <w:szCs w:val="24"/>
        </w:rPr>
        <w:t>,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96A76" w:rsidRPr="00081462">
        <w:rPr>
          <w:rFonts w:ascii="Times New Roman" w:hAnsi="Times New Roman" w:cs="Times New Roman"/>
          <w:sz w:val="24"/>
          <w:szCs w:val="24"/>
        </w:rPr>
        <w:t xml:space="preserve">ул. </w:t>
      </w:r>
      <w:r w:rsidR="009325EC" w:rsidRPr="00081462">
        <w:rPr>
          <w:rFonts w:ascii="Times New Roman" w:hAnsi="Times New Roman" w:cs="Times New Roman"/>
          <w:sz w:val="24"/>
          <w:szCs w:val="24"/>
        </w:rPr>
        <w:t>Набережная, 22</w:t>
      </w:r>
    </w:p>
    <w:p w:rsidR="00272A02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КПП 74</w:t>
      </w:r>
      <w:r w:rsidR="00C93460">
        <w:rPr>
          <w:rFonts w:ascii="Times New Roman" w:hAnsi="Times New Roman" w:cs="Times New Roman"/>
          <w:sz w:val="24"/>
          <w:szCs w:val="24"/>
        </w:rPr>
        <w:t>3</w:t>
      </w:r>
      <w:r w:rsidRPr="00081462">
        <w:rPr>
          <w:rFonts w:ascii="Times New Roman" w:hAnsi="Times New Roman" w:cs="Times New Roman"/>
          <w:sz w:val="24"/>
          <w:szCs w:val="24"/>
        </w:rPr>
        <w:t>001001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96A76" w:rsidRPr="00081462">
        <w:rPr>
          <w:rFonts w:ascii="Times New Roman" w:hAnsi="Times New Roman" w:cs="Times New Roman"/>
          <w:sz w:val="24"/>
          <w:szCs w:val="24"/>
        </w:rPr>
        <w:t>ИНН 7430000</w:t>
      </w:r>
      <w:r w:rsidR="009325EC" w:rsidRPr="00081462">
        <w:rPr>
          <w:rFonts w:ascii="Times New Roman" w:hAnsi="Times New Roman" w:cs="Times New Roman"/>
          <w:sz w:val="24"/>
          <w:szCs w:val="24"/>
        </w:rPr>
        <w:t>630</w:t>
      </w:r>
    </w:p>
    <w:p w:rsidR="00C93460" w:rsidRPr="00081462" w:rsidRDefault="00C93460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КПП 743001001</w:t>
      </w:r>
    </w:p>
    <w:p w:rsidR="00920309" w:rsidRDefault="00920309" w:rsidP="008A66D3">
      <w:pPr>
        <w:tabs>
          <w:tab w:val="left" w:pos="4820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460" w:rsidRPr="00081462" w:rsidRDefault="00C93460" w:rsidP="008A66D3">
      <w:pPr>
        <w:tabs>
          <w:tab w:val="left" w:pos="4820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_________</w:t>
      </w:r>
      <w:r w:rsidR="00920309" w:rsidRPr="00081462">
        <w:rPr>
          <w:rFonts w:ascii="Times New Roman" w:hAnsi="Times New Roman" w:cs="Times New Roman"/>
          <w:sz w:val="24"/>
          <w:szCs w:val="24"/>
        </w:rPr>
        <w:t>__</w:t>
      </w:r>
      <w:r w:rsidR="008422E0">
        <w:rPr>
          <w:rFonts w:ascii="Times New Roman" w:hAnsi="Times New Roman" w:cs="Times New Roman"/>
          <w:sz w:val="24"/>
          <w:szCs w:val="24"/>
        </w:rPr>
        <w:t>____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Ю.В. Кузьменков</w:t>
      </w:r>
      <w:r w:rsidR="009A35EB" w:rsidRPr="000814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C52B8">
        <w:rPr>
          <w:rFonts w:ascii="Times New Roman" w:hAnsi="Times New Roman" w:cs="Times New Roman"/>
          <w:sz w:val="24"/>
          <w:szCs w:val="24"/>
        </w:rPr>
        <w:t xml:space="preserve">     </w:t>
      </w:r>
      <w:r w:rsidR="005E7F4C" w:rsidRPr="00081462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9325EC" w:rsidRPr="00081462">
        <w:rPr>
          <w:rFonts w:ascii="Times New Roman" w:hAnsi="Times New Roman" w:cs="Times New Roman"/>
          <w:sz w:val="24"/>
          <w:szCs w:val="24"/>
        </w:rPr>
        <w:t>В.В. Балашов</w:t>
      </w:r>
    </w:p>
    <w:p w:rsidR="00D81E64" w:rsidRPr="00DC52B8" w:rsidRDefault="00D81E64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D81E64" w:rsidRPr="00DC52B8" w:rsidSect="008422E0">
      <w:pgSz w:w="11906" w:h="16838"/>
      <w:pgMar w:top="425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EF7" w:rsidRDefault="00885EF7" w:rsidP="00F3350D">
      <w:pPr>
        <w:spacing w:after="0" w:line="240" w:lineRule="auto"/>
      </w:pPr>
      <w:r>
        <w:separator/>
      </w:r>
    </w:p>
  </w:endnote>
  <w:endnote w:type="continuationSeparator" w:id="0">
    <w:p w:rsidR="00885EF7" w:rsidRDefault="00885EF7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EF7" w:rsidRDefault="00885EF7" w:rsidP="00F3350D">
      <w:pPr>
        <w:spacing w:after="0" w:line="240" w:lineRule="auto"/>
      </w:pPr>
      <w:r>
        <w:separator/>
      </w:r>
    </w:p>
  </w:footnote>
  <w:footnote w:type="continuationSeparator" w:id="0">
    <w:p w:rsidR="00885EF7" w:rsidRDefault="00885EF7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F233FC7"/>
    <w:multiLevelType w:val="hybridMultilevel"/>
    <w:tmpl w:val="347268F6"/>
    <w:lvl w:ilvl="0" w:tplc="F402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121A3"/>
    <w:rsid w:val="00037C34"/>
    <w:rsid w:val="00081462"/>
    <w:rsid w:val="000A36F7"/>
    <w:rsid w:val="000A3EFA"/>
    <w:rsid w:val="000B253D"/>
    <w:rsid w:val="000B7BB3"/>
    <w:rsid w:val="000C2841"/>
    <w:rsid w:val="000D51D5"/>
    <w:rsid w:val="00117894"/>
    <w:rsid w:val="00126A40"/>
    <w:rsid w:val="0014115B"/>
    <w:rsid w:val="001912D1"/>
    <w:rsid w:val="001C3D52"/>
    <w:rsid w:val="001E1EA1"/>
    <w:rsid w:val="00210E79"/>
    <w:rsid w:val="00215763"/>
    <w:rsid w:val="00221F6A"/>
    <w:rsid w:val="002538F4"/>
    <w:rsid w:val="00272A02"/>
    <w:rsid w:val="00292395"/>
    <w:rsid w:val="00296A76"/>
    <w:rsid w:val="002A37DE"/>
    <w:rsid w:val="002B60A7"/>
    <w:rsid w:val="002D5796"/>
    <w:rsid w:val="0034663E"/>
    <w:rsid w:val="003B0CF7"/>
    <w:rsid w:val="003B6E74"/>
    <w:rsid w:val="003C1832"/>
    <w:rsid w:val="003C7B4C"/>
    <w:rsid w:val="003D14BA"/>
    <w:rsid w:val="003F6F72"/>
    <w:rsid w:val="0043560C"/>
    <w:rsid w:val="00446574"/>
    <w:rsid w:val="00473FEF"/>
    <w:rsid w:val="004844A3"/>
    <w:rsid w:val="00492CBB"/>
    <w:rsid w:val="004B62A0"/>
    <w:rsid w:val="004E09C0"/>
    <w:rsid w:val="004F58A4"/>
    <w:rsid w:val="005133E1"/>
    <w:rsid w:val="00536BAE"/>
    <w:rsid w:val="00550D3D"/>
    <w:rsid w:val="005572B5"/>
    <w:rsid w:val="00567551"/>
    <w:rsid w:val="00583FED"/>
    <w:rsid w:val="005955AB"/>
    <w:rsid w:val="005977DF"/>
    <w:rsid w:val="005E25D0"/>
    <w:rsid w:val="005E7F4C"/>
    <w:rsid w:val="005F3ABB"/>
    <w:rsid w:val="00624315"/>
    <w:rsid w:val="00697B4B"/>
    <w:rsid w:val="006F0FF4"/>
    <w:rsid w:val="006F6ABD"/>
    <w:rsid w:val="00704BD6"/>
    <w:rsid w:val="00705E0A"/>
    <w:rsid w:val="0071227F"/>
    <w:rsid w:val="0072360B"/>
    <w:rsid w:val="00726FFA"/>
    <w:rsid w:val="0073077F"/>
    <w:rsid w:val="00742A9D"/>
    <w:rsid w:val="00773B6D"/>
    <w:rsid w:val="007918B8"/>
    <w:rsid w:val="007A52C4"/>
    <w:rsid w:val="007B371F"/>
    <w:rsid w:val="007C19D0"/>
    <w:rsid w:val="007C6278"/>
    <w:rsid w:val="008422E0"/>
    <w:rsid w:val="00885EF7"/>
    <w:rsid w:val="008953C9"/>
    <w:rsid w:val="008A66D3"/>
    <w:rsid w:val="008C243C"/>
    <w:rsid w:val="008D2145"/>
    <w:rsid w:val="008D6178"/>
    <w:rsid w:val="008E1B7A"/>
    <w:rsid w:val="009131F5"/>
    <w:rsid w:val="00916C25"/>
    <w:rsid w:val="00920309"/>
    <w:rsid w:val="009279B4"/>
    <w:rsid w:val="009325EC"/>
    <w:rsid w:val="00947022"/>
    <w:rsid w:val="0095000E"/>
    <w:rsid w:val="009508DB"/>
    <w:rsid w:val="009538D8"/>
    <w:rsid w:val="009A35EB"/>
    <w:rsid w:val="009D4D71"/>
    <w:rsid w:val="009F2D51"/>
    <w:rsid w:val="009F3C8E"/>
    <w:rsid w:val="00A12712"/>
    <w:rsid w:val="00A3019D"/>
    <w:rsid w:val="00A45FD6"/>
    <w:rsid w:val="00A52FE5"/>
    <w:rsid w:val="00A56777"/>
    <w:rsid w:val="00A76919"/>
    <w:rsid w:val="00A9246C"/>
    <w:rsid w:val="00A95BDD"/>
    <w:rsid w:val="00AA6CD8"/>
    <w:rsid w:val="00AF1F10"/>
    <w:rsid w:val="00B0194F"/>
    <w:rsid w:val="00B07838"/>
    <w:rsid w:val="00B21122"/>
    <w:rsid w:val="00B84359"/>
    <w:rsid w:val="00BA6BB4"/>
    <w:rsid w:val="00BB3E27"/>
    <w:rsid w:val="00BB5933"/>
    <w:rsid w:val="00BC53D0"/>
    <w:rsid w:val="00BD3836"/>
    <w:rsid w:val="00BE5CB1"/>
    <w:rsid w:val="00BF085D"/>
    <w:rsid w:val="00C203EE"/>
    <w:rsid w:val="00C259BF"/>
    <w:rsid w:val="00C54C58"/>
    <w:rsid w:val="00C70BED"/>
    <w:rsid w:val="00C85853"/>
    <w:rsid w:val="00C93460"/>
    <w:rsid w:val="00CA1D53"/>
    <w:rsid w:val="00CC0097"/>
    <w:rsid w:val="00CE5EE4"/>
    <w:rsid w:val="00D143F5"/>
    <w:rsid w:val="00D524B7"/>
    <w:rsid w:val="00D81E64"/>
    <w:rsid w:val="00DA54FF"/>
    <w:rsid w:val="00DA6F2B"/>
    <w:rsid w:val="00DB679E"/>
    <w:rsid w:val="00DC52B8"/>
    <w:rsid w:val="00DD0EB1"/>
    <w:rsid w:val="00DF2FC1"/>
    <w:rsid w:val="00E32002"/>
    <w:rsid w:val="00E648F6"/>
    <w:rsid w:val="00E7520B"/>
    <w:rsid w:val="00E841B3"/>
    <w:rsid w:val="00EC0D58"/>
    <w:rsid w:val="00EE30E4"/>
    <w:rsid w:val="00F225F5"/>
    <w:rsid w:val="00F23D71"/>
    <w:rsid w:val="00F3350D"/>
    <w:rsid w:val="00F50B39"/>
    <w:rsid w:val="00F66F20"/>
    <w:rsid w:val="00FB4029"/>
    <w:rsid w:val="00FE167B"/>
    <w:rsid w:val="00FE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12</cp:revision>
  <cp:lastPrinted>2024-01-22T10:56:00Z</cp:lastPrinted>
  <dcterms:created xsi:type="dcterms:W3CDTF">2023-03-13T05:41:00Z</dcterms:created>
  <dcterms:modified xsi:type="dcterms:W3CDTF">2024-01-26T08:31:00Z</dcterms:modified>
</cp:coreProperties>
</file>